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50E85" w14:textId="77777777" w:rsidR="00FA063A" w:rsidRDefault="00000000">
      <w:r>
        <w:rPr>
          <w:rFonts w:ascii="Times" w:hAnsi="Times" w:cs="Times"/>
        </w:rPr>
        <w:t>### Adatvédelmi Tájékoztató</w:t>
      </w:r>
    </w:p>
    <w:p w14:paraId="41B50E86" w14:textId="77777777" w:rsidR="00FA063A" w:rsidRDefault="00FA063A"/>
    <w:p w14:paraId="41B50E87" w14:textId="77777777" w:rsidR="00FA063A" w:rsidRDefault="00000000">
      <w:r>
        <w:rPr>
          <w:rFonts w:ascii="Times" w:hAnsi="Times" w:cs="Times"/>
        </w:rPr>
        <w:t>**Hatályos: 2024. augusztus 15-től**</w:t>
      </w:r>
    </w:p>
    <w:p w14:paraId="41B50E88" w14:textId="77777777" w:rsidR="00FA063A" w:rsidRDefault="00FA063A"/>
    <w:p w14:paraId="41B50E89" w14:textId="77777777" w:rsidR="00FA063A" w:rsidRDefault="00000000">
      <w:r>
        <w:rPr>
          <w:rFonts w:ascii="Times" w:hAnsi="Times" w:cs="Times"/>
        </w:rPr>
        <w:t xml:space="preserve">Köszönjük, hogy meglátogatta a </w:t>
      </w:r>
      <w:proofErr w:type="spellStart"/>
      <w:r>
        <w:rPr>
          <w:rFonts w:ascii="Times" w:hAnsi="Times" w:cs="Times"/>
        </w:rPr>
        <w:t>Babymoon</w:t>
      </w:r>
      <w:proofErr w:type="spellEnd"/>
      <w:r>
        <w:rPr>
          <w:rFonts w:ascii="Times" w:hAnsi="Times" w:cs="Times"/>
        </w:rPr>
        <w:t xml:space="preserve"> Emlékdoboz weboldalát! Az Ön személyes adatainak védelme kiemelten fontos számunkra. Az alábbi adatvédelmi tájékoztató részletesen ismerteti, hogyan kezeljük az Ön személyes adatait a babymoonemlekdoboz.hu weboldalon.</w:t>
      </w:r>
    </w:p>
    <w:p w14:paraId="41B50E8A" w14:textId="77777777" w:rsidR="00FA063A" w:rsidRDefault="00FA063A"/>
    <w:p w14:paraId="41B50E8B" w14:textId="77777777" w:rsidR="00FA063A" w:rsidRDefault="00000000">
      <w:r>
        <w:rPr>
          <w:rFonts w:ascii="Times" w:hAnsi="Times" w:cs="Times"/>
        </w:rPr>
        <w:t>#### 1. Az adatkezelő adatai</w:t>
      </w:r>
    </w:p>
    <w:p w14:paraId="41B50E8C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Adatkezelő:*</w:t>
      </w:r>
      <w:proofErr w:type="gramEnd"/>
      <w:r>
        <w:rPr>
          <w:rFonts w:ascii="Times" w:hAnsi="Times" w:cs="Times"/>
        </w:rPr>
        <w:t xml:space="preserve">* </w:t>
      </w:r>
      <w:proofErr w:type="spellStart"/>
      <w:r>
        <w:rPr>
          <w:rFonts w:ascii="Times" w:hAnsi="Times" w:cs="Times"/>
        </w:rPr>
        <w:t>Babymoon</w:t>
      </w:r>
      <w:proofErr w:type="spellEnd"/>
      <w:r>
        <w:rPr>
          <w:rFonts w:ascii="Times" w:hAnsi="Times" w:cs="Times"/>
        </w:rPr>
        <w:t xml:space="preserve">-The </w:t>
      </w:r>
      <w:proofErr w:type="spellStart"/>
      <w:r>
        <w:rPr>
          <w:rFonts w:ascii="Times" w:hAnsi="Times" w:cs="Times"/>
        </w:rPr>
        <w:t>Box</w:t>
      </w:r>
      <w:proofErr w:type="spellEnd"/>
      <w:r>
        <w:rPr>
          <w:rFonts w:ascii="Times" w:hAnsi="Times" w:cs="Times"/>
        </w:rPr>
        <w:t xml:space="preserve"> </w:t>
      </w:r>
    </w:p>
    <w:p w14:paraId="41B50E8E" w14:textId="39180761" w:rsidR="00FA063A" w:rsidRDefault="00000000" w:rsidP="00542A74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Székhely:*</w:t>
      </w:r>
      <w:proofErr w:type="gramEnd"/>
      <w:r>
        <w:rPr>
          <w:rFonts w:ascii="Times" w:hAnsi="Times" w:cs="Times"/>
        </w:rPr>
        <w:t>* 3565 Tiszalúc Hársfa u. 26.</w:t>
      </w:r>
    </w:p>
    <w:p w14:paraId="41B50E8F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Adószám:*</w:t>
      </w:r>
      <w:proofErr w:type="gramEnd"/>
      <w:r>
        <w:rPr>
          <w:rFonts w:ascii="Times" w:hAnsi="Times" w:cs="Times"/>
        </w:rPr>
        <w:t xml:space="preserve">* </w:t>
      </w:r>
      <w:r>
        <w:rPr>
          <w:rFonts w:ascii="Times" w:hAnsi="Times" w:cs="Times"/>
          <w:color w:val="496168"/>
        </w:rPr>
        <w:t>59376909</w:t>
      </w:r>
      <w:r>
        <w:rPr>
          <w:rFonts w:ascii="Helvetica Light" w:hAnsi="Helvetica Light" w:cs="Helvetica Light"/>
          <w:color w:val="496168"/>
          <w:sz w:val="28"/>
        </w:rPr>
        <w:t>-</w:t>
      </w:r>
      <w:r>
        <w:rPr>
          <w:rFonts w:ascii="Times" w:hAnsi="Times" w:cs="Times"/>
        </w:rPr>
        <w:t xml:space="preserve">1-25 </w:t>
      </w:r>
    </w:p>
    <w:p w14:paraId="41B50E90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E-mail:*</w:t>
      </w:r>
      <w:proofErr w:type="gramEnd"/>
      <w:r>
        <w:rPr>
          <w:rFonts w:ascii="Times" w:hAnsi="Times" w:cs="Times"/>
        </w:rPr>
        <w:t>* info@babymoonthebox.hu</w:t>
      </w:r>
    </w:p>
    <w:p w14:paraId="41B50E91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Telefonszám:*</w:t>
      </w:r>
      <w:proofErr w:type="gramEnd"/>
      <w:r>
        <w:rPr>
          <w:rFonts w:ascii="Times" w:hAnsi="Times" w:cs="Times"/>
        </w:rPr>
        <w:t>* +36302612215</w:t>
      </w:r>
    </w:p>
    <w:p w14:paraId="41B50E92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Weboldal:*</w:t>
      </w:r>
      <w:proofErr w:type="gramEnd"/>
      <w:r>
        <w:rPr>
          <w:rFonts w:ascii="Times" w:hAnsi="Times" w:cs="Times"/>
        </w:rPr>
        <w:t>* www.babymoonemlekdoboz.hu</w:t>
      </w:r>
    </w:p>
    <w:p w14:paraId="41B50E93" w14:textId="77777777" w:rsidR="00FA063A" w:rsidRDefault="00FA063A"/>
    <w:p w14:paraId="41B50E94" w14:textId="77777777" w:rsidR="00FA063A" w:rsidRDefault="00000000">
      <w:r>
        <w:rPr>
          <w:rFonts w:ascii="Times" w:hAnsi="Times" w:cs="Times"/>
        </w:rPr>
        <w:t>#### 2. Az adatkezelés alapelvei</w:t>
      </w:r>
    </w:p>
    <w:p w14:paraId="41B50E95" w14:textId="77777777" w:rsidR="00FA063A" w:rsidRDefault="00000000">
      <w:r>
        <w:rPr>
          <w:rFonts w:ascii="Times" w:hAnsi="Times" w:cs="Times"/>
        </w:rPr>
        <w:t>Az adatkezelő a személyes adatokat az alábbi alapelvek betartásával kezeli:</w:t>
      </w:r>
    </w:p>
    <w:p w14:paraId="41B50E96" w14:textId="77777777" w:rsidR="00FA063A" w:rsidRDefault="00000000">
      <w:r>
        <w:rPr>
          <w:rFonts w:ascii="Times" w:hAnsi="Times" w:cs="Times"/>
        </w:rPr>
        <w:t xml:space="preserve">- **Törvényesség, tisztességes eljárás és </w:t>
      </w:r>
      <w:proofErr w:type="gramStart"/>
      <w:r>
        <w:rPr>
          <w:rFonts w:ascii="Times" w:hAnsi="Times" w:cs="Times"/>
        </w:rPr>
        <w:t>átláthatóság:*</w:t>
      </w:r>
      <w:proofErr w:type="gramEnd"/>
      <w:r>
        <w:rPr>
          <w:rFonts w:ascii="Times" w:hAnsi="Times" w:cs="Times"/>
        </w:rPr>
        <w:t>* A személyes adatokat jogszerűen, tisztességesen és az érintett számára átlátható módon kezeljük.</w:t>
      </w:r>
    </w:p>
    <w:p w14:paraId="41B50E97" w14:textId="77777777" w:rsidR="00FA063A" w:rsidRDefault="00000000">
      <w:r>
        <w:rPr>
          <w:rFonts w:ascii="Times" w:hAnsi="Times" w:cs="Times"/>
        </w:rPr>
        <w:t xml:space="preserve">- **Célhoz </w:t>
      </w:r>
      <w:proofErr w:type="gramStart"/>
      <w:r>
        <w:rPr>
          <w:rFonts w:ascii="Times" w:hAnsi="Times" w:cs="Times"/>
        </w:rPr>
        <w:t>kötöttség:*</w:t>
      </w:r>
      <w:proofErr w:type="gramEnd"/>
      <w:r>
        <w:rPr>
          <w:rFonts w:ascii="Times" w:hAnsi="Times" w:cs="Times"/>
        </w:rPr>
        <w:t>* A személyes adatokat csak meghatározott, egyértelmű és jogszerű célból gyűjtjük és kezeljük.</w:t>
      </w:r>
    </w:p>
    <w:p w14:paraId="41B50E98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Adattakarékosság:*</w:t>
      </w:r>
      <w:proofErr w:type="gramEnd"/>
      <w:r>
        <w:rPr>
          <w:rFonts w:ascii="Times" w:hAnsi="Times" w:cs="Times"/>
        </w:rPr>
        <w:t>* Csak olyan adatokat kezelünk, amelyek az adatkezelés céljaihoz szükségesek.</w:t>
      </w:r>
    </w:p>
    <w:p w14:paraId="41B50E99" w14:textId="77777777" w:rsidR="00FA063A" w:rsidRDefault="00000000">
      <w:r>
        <w:rPr>
          <w:rFonts w:ascii="Times" w:hAnsi="Times" w:cs="Times"/>
        </w:rPr>
        <w:t>- **</w:t>
      </w:r>
      <w:proofErr w:type="gramStart"/>
      <w:r>
        <w:rPr>
          <w:rFonts w:ascii="Times" w:hAnsi="Times" w:cs="Times"/>
        </w:rPr>
        <w:t>Pontosság:*</w:t>
      </w:r>
      <w:proofErr w:type="gramEnd"/>
      <w:r>
        <w:rPr>
          <w:rFonts w:ascii="Times" w:hAnsi="Times" w:cs="Times"/>
        </w:rPr>
        <w:t>* Gondoskodunk arról, hogy az általunk kezelt személyes adatok pontosak és szükség esetén naprakészek legyenek.</w:t>
      </w:r>
    </w:p>
    <w:p w14:paraId="41B50E9A" w14:textId="77777777" w:rsidR="00FA063A" w:rsidRDefault="00000000">
      <w:r>
        <w:rPr>
          <w:rFonts w:ascii="Times" w:hAnsi="Times" w:cs="Times"/>
        </w:rPr>
        <w:t xml:space="preserve">- **Korlátozott </w:t>
      </w:r>
      <w:proofErr w:type="gramStart"/>
      <w:r>
        <w:rPr>
          <w:rFonts w:ascii="Times" w:hAnsi="Times" w:cs="Times"/>
        </w:rPr>
        <w:t>tárolhatóság:*</w:t>
      </w:r>
      <w:proofErr w:type="gramEnd"/>
      <w:r>
        <w:rPr>
          <w:rFonts w:ascii="Times" w:hAnsi="Times" w:cs="Times"/>
        </w:rPr>
        <w:t>* A személyes adatokat csak addig őrizzük meg, amíg az adatkezelés céljaihoz szükséges.</w:t>
      </w:r>
    </w:p>
    <w:p w14:paraId="41B50E9B" w14:textId="77777777" w:rsidR="00FA063A" w:rsidRDefault="00000000">
      <w:r>
        <w:rPr>
          <w:rFonts w:ascii="Times" w:hAnsi="Times" w:cs="Times"/>
        </w:rPr>
        <w:t xml:space="preserve">- **Integritás és bizalmas </w:t>
      </w:r>
      <w:proofErr w:type="gramStart"/>
      <w:r>
        <w:rPr>
          <w:rFonts w:ascii="Times" w:hAnsi="Times" w:cs="Times"/>
        </w:rPr>
        <w:t>jelleg:*</w:t>
      </w:r>
      <w:proofErr w:type="gramEnd"/>
      <w:r>
        <w:rPr>
          <w:rFonts w:ascii="Times" w:hAnsi="Times" w:cs="Times"/>
        </w:rPr>
        <w:t>* Gondoskodunk az adatok megfelelő biztonságáról, különösen a jogosulatlan vagy jogellenes kezelés, véletlen elvesztés, megsemmisítés vagy károsodás ellen.</w:t>
      </w:r>
    </w:p>
    <w:p w14:paraId="41B50E9C" w14:textId="77777777" w:rsidR="00FA063A" w:rsidRDefault="00FA063A"/>
    <w:p w14:paraId="41B50E9D" w14:textId="77777777" w:rsidR="00FA063A" w:rsidRDefault="00000000">
      <w:r>
        <w:rPr>
          <w:rFonts w:ascii="Times" w:hAnsi="Times" w:cs="Times"/>
        </w:rPr>
        <w:lastRenderedPageBreak/>
        <w:t>#### 3. Kezelt személyes adatok köre</w:t>
      </w:r>
    </w:p>
    <w:p w14:paraId="41B50E9E" w14:textId="77777777" w:rsidR="00FA063A" w:rsidRDefault="00000000">
      <w:r>
        <w:rPr>
          <w:rFonts w:ascii="Times" w:hAnsi="Times" w:cs="Times"/>
        </w:rPr>
        <w:t>Az adatkezelés során az alábbi személyes adatokat kezeljük:</w:t>
      </w:r>
    </w:p>
    <w:p w14:paraId="41B50E9F" w14:textId="77777777" w:rsidR="00FA063A" w:rsidRDefault="00000000">
      <w:r>
        <w:rPr>
          <w:rFonts w:ascii="Times" w:hAnsi="Times" w:cs="Times"/>
        </w:rPr>
        <w:t xml:space="preserve">- **Regisztrációs </w:t>
      </w:r>
      <w:proofErr w:type="gramStart"/>
      <w:r>
        <w:rPr>
          <w:rFonts w:ascii="Times" w:hAnsi="Times" w:cs="Times"/>
        </w:rPr>
        <w:t>adatok:*</w:t>
      </w:r>
      <w:proofErr w:type="gramEnd"/>
      <w:r>
        <w:rPr>
          <w:rFonts w:ascii="Times" w:hAnsi="Times" w:cs="Times"/>
        </w:rPr>
        <w:t>* Név, e-mail cím, felhasználónév, jelszó.</w:t>
      </w:r>
    </w:p>
    <w:p w14:paraId="41B50EA0" w14:textId="77777777" w:rsidR="00FA063A" w:rsidRDefault="00000000">
      <w:r>
        <w:rPr>
          <w:rFonts w:ascii="Times" w:hAnsi="Times" w:cs="Times"/>
        </w:rPr>
        <w:t xml:space="preserve">- **Számlázási és szállítási </w:t>
      </w:r>
      <w:proofErr w:type="gramStart"/>
      <w:r>
        <w:rPr>
          <w:rFonts w:ascii="Times" w:hAnsi="Times" w:cs="Times"/>
        </w:rPr>
        <w:t>adatok:*</w:t>
      </w:r>
      <w:proofErr w:type="gramEnd"/>
      <w:r>
        <w:rPr>
          <w:rFonts w:ascii="Times" w:hAnsi="Times" w:cs="Times"/>
        </w:rPr>
        <w:t>* Név, cím, telefonszám.</w:t>
      </w:r>
    </w:p>
    <w:p w14:paraId="41B50EA1" w14:textId="77777777" w:rsidR="00FA063A" w:rsidRDefault="00000000">
      <w:r>
        <w:rPr>
          <w:rFonts w:ascii="Times" w:hAnsi="Times" w:cs="Times"/>
        </w:rPr>
        <w:t xml:space="preserve">- **Vásárlási </w:t>
      </w:r>
      <w:proofErr w:type="gramStart"/>
      <w:r>
        <w:rPr>
          <w:rFonts w:ascii="Times" w:hAnsi="Times" w:cs="Times"/>
        </w:rPr>
        <w:t>adatok:*</w:t>
      </w:r>
      <w:proofErr w:type="gramEnd"/>
      <w:r>
        <w:rPr>
          <w:rFonts w:ascii="Times" w:hAnsi="Times" w:cs="Times"/>
        </w:rPr>
        <w:t>* Megrendelések részletei, fizetési információk.</w:t>
      </w:r>
    </w:p>
    <w:p w14:paraId="41B50EA2" w14:textId="77777777" w:rsidR="00FA063A" w:rsidRDefault="00000000">
      <w:r>
        <w:rPr>
          <w:rFonts w:ascii="Times" w:hAnsi="Times" w:cs="Times"/>
        </w:rPr>
        <w:t xml:space="preserve">- **Kapcsolatfelvételi </w:t>
      </w:r>
      <w:proofErr w:type="gramStart"/>
      <w:r>
        <w:rPr>
          <w:rFonts w:ascii="Times" w:hAnsi="Times" w:cs="Times"/>
        </w:rPr>
        <w:t>adatok:*</w:t>
      </w:r>
      <w:proofErr w:type="gramEnd"/>
      <w:r>
        <w:rPr>
          <w:rFonts w:ascii="Times" w:hAnsi="Times" w:cs="Times"/>
        </w:rPr>
        <w:t>* Név, e-mail cím, üzenet tartalma.</w:t>
      </w:r>
    </w:p>
    <w:p w14:paraId="41B50EA3" w14:textId="77777777" w:rsidR="00FA063A" w:rsidRDefault="00FA063A"/>
    <w:p w14:paraId="41B50EA4" w14:textId="77777777" w:rsidR="00FA063A" w:rsidRDefault="00000000">
      <w:r>
        <w:rPr>
          <w:rFonts w:ascii="Times" w:hAnsi="Times" w:cs="Times"/>
        </w:rPr>
        <w:t>#### 4. Az adatkezelés célja és jogalapja</w:t>
      </w:r>
    </w:p>
    <w:p w14:paraId="41B50EA5" w14:textId="77777777" w:rsidR="00FA063A" w:rsidRDefault="00000000">
      <w:r>
        <w:rPr>
          <w:rFonts w:ascii="Times" w:hAnsi="Times" w:cs="Times"/>
        </w:rPr>
        <w:t>Az Ön személyes adatait az alábbi célokra kezeljük:</w:t>
      </w:r>
    </w:p>
    <w:p w14:paraId="41B50EA6" w14:textId="77777777" w:rsidR="00FA063A" w:rsidRDefault="00000000">
      <w:r>
        <w:rPr>
          <w:rFonts w:ascii="Times" w:hAnsi="Times" w:cs="Times"/>
        </w:rPr>
        <w:t xml:space="preserve">- **Regisztráció és felhasználói fiók </w:t>
      </w:r>
      <w:proofErr w:type="gramStart"/>
      <w:r>
        <w:rPr>
          <w:rFonts w:ascii="Times" w:hAnsi="Times" w:cs="Times"/>
        </w:rPr>
        <w:t>létrehozása:*</w:t>
      </w:r>
      <w:proofErr w:type="gramEnd"/>
      <w:r>
        <w:rPr>
          <w:rFonts w:ascii="Times" w:hAnsi="Times" w:cs="Times"/>
        </w:rPr>
        <w:t>* Az adatkezelés jogalapja a felhasználói szerződés teljesítése.</w:t>
      </w:r>
    </w:p>
    <w:p w14:paraId="41B50EA7" w14:textId="77777777" w:rsidR="00FA063A" w:rsidRDefault="00000000">
      <w:r>
        <w:rPr>
          <w:rFonts w:ascii="Times" w:hAnsi="Times" w:cs="Times"/>
        </w:rPr>
        <w:t xml:space="preserve">- **Megrendelések </w:t>
      </w:r>
      <w:proofErr w:type="gramStart"/>
      <w:r>
        <w:rPr>
          <w:rFonts w:ascii="Times" w:hAnsi="Times" w:cs="Times"/>
        </w:rPr>
        <w:t>teljesítése:*</w:t>
      </w:r>
      <w:proofErr w:type="gramEnd"/>
      <w:r>
        <w:rPr>
          <w:rFonts w:ascii="Times" w:hAnsi="Times" w:cs="Times"/>
        </w:rPr>
        <w:t>* Az adatkezelés jogalapja a vásárlási szerződés teljesítése.</w:t>
      </w:r>
    </w:p>
    <w:p w14:paraId="41B50EA8" w14:textId="77777777" w:rsidR="00FA063A" w:rsidRDefault="00000000">
      <w:r>
        <w:rPr>
          <w:rFonts w:ascii="Times" w:hAnsi="Times" w:cs="Times"/>
        </w:rPr>
        <w:t xml:space="preserve">- **Kapcsolattartás és </w:t>
      </w:r>
      <w:proofErr w:type="gramStart"/>
      <w:r>
        <w:rPr>
          <w:rFonts w:ascii="Times" w:hAnsi="Times" w:cs="Times"/>
        </w:rPr>
        <w:t>ügyfélszolgálat:*</w:t>
      </w:r>
      <w:proofErr w:type="gramEnd"/>
      <w:r>
        <w:rPr>
          <w:rFonts w:ascii="Times" w:hAnsi="Times" w:cs="Times"/>
        </w:rPr>
        <w:t>* Az adatkezelés jogalapja az Ön hozzájárulása vagy a szerződés teljesítése.</w:t>
      </w:r>
    </w:p>
    <w:p w14:paraId="41B50EA9" w14:textId="77777777" w:rsidR="00FA063A" w:rsidRDefault="00000000">
      <w:r>
        <w:rPr>
          <w:rFonts w:ascii="Times" w:hAnsi="Times" w:cs="Times"/>
        </w:rPr>
        <w:t xml:space="preserve">- **Marketing </w:t>
      </w:r>
      <w:proofErr w:type="gramStart"/>
      <w:r>
        <w:rPr>
          <w:rFonts w:ascii="Times" w:hAnsi="Times" w:cs="Times"/>
        </w:rPr>
        <w:t>tevékenység:*</w:t>
      </w:r>
      <w:proofErr w:type="gramEnd"/>
      <w:r>
        <w:rPr>
          <w:rFonts w:ascii="Times" w:hAnsi="Times" w:cs="Times"/>
        </w:rPr>
        <w:t>* Hírlevél küldése, promóciók és ajánlatok küldése az Ön hozzájárulása alapján.</w:t>
      </w:r>
    </w:p>
    <w:p w14:paraId="41B50EAA" w14:textId="77777777" w:rsidR="00FA063A" w:rsidRDefault="00FA063A"/>
    <w:p w14:paraId="41B50EAB" w14:textId="77777777" w:rsidR="00FA063A" w:rsidRDefault="00000000">
      <w:r>
        <w:rPr>
          <w:rFonts w:ascii="Times" w:hAnsi="Times" w:cs="Times"/>
        </w:rPr>
        <w:t>#### 5. Az adatkezelés időtartama</w:t>
      </w:r>
    </w:p>
    <w:p w14:paraId="41B50EAC" w14:textId="77777777" w:rsidR="00FA063A" w:rsidRDefault="00000000">
      <w:r>
        <w:rPr>
          <w:rFonts w:ascii="Times" w:hAnsi="Times" w:cs="Times"/>
        </w:rPr>
        <w:t>Az Ön személyes adatait a következő időtartamig kezeljük:</w:t>
      </w:r>
    </w:p>
    <w:p w14:paraId="41B50EAD" w14:textId="77777777" w:rsidR="00FA063A" w:rsidRDefault="00000000">
      <w:r>
        <w:rPr>
          <w:rFonts w:ascii="Times" w:hAnsi="Times" w:cs="Times"/>
        </w:rPr>
        <w:t xml:space="preserve">- **Regisztrációs </w:t>
      </w:r>
      <w:proofErr w:type="gramStart"/>
      <w:r>
        <w:rPr>
          <w:rFonts w:ascii="Times" w:hAnsi="Times" w:cs="Times"/>
        </w:rPr>
        <w:t>adatok:*</w:t>
      </w:r>
      <w:proofErr w:type="gramEnd"/>
      <w:r>
        <w:rPr>
          <w:rFonts w:ascii="Times" w:hAnsi="Times" w:cs="Times"/>
        </w:rPr>
        <w:t>* A felhasználói fiók fennállásáig, illetve a fiók törlésének kéréséig.</w:t>
      </w:r>
    </w:p>
    <w:p w14:paraId="41B50EAE" w14:textId="77777777" w:rsidR="00FA063A" w:rsidRDefault="00000000">
      <w:r>
        <w:rPr>
          <w:rFonts w:ascii="Times" w:hAnsi="Times" w:cs="Times"/>
        </w:rPr>
        <w:t xml:space="preserve">- **Számlázási és szállítási </w:t>
      </w:r>
      <w:proofErr w:type="gramStart"/>
      <w:r>
        <w:rPr>
          <w:rFonts w:ascii="Times" w:hAnsi="Times" w:cs="Times"/>
        </w:rPr>
        <w:t>adatok:*</w:t>
      </w:r>
      <w:proofErr w:type="gramEnd"/>
      <w:r>
        <w:rPr>
          <w:rFonts w:ascii="Times" w:hAnsi="Times" w:cs="Times"/>
        </w:rPr>
        <w:t>* A vásárlási szerződés teljesítéséig, valamint a számviteli és adózási jogszabályok által előírt időtartamig.</w:t>
      </w:r>
    </w:p>
    <w:p w14:paraId="41B50EAF" w14:textId="77777777" w:rsidR="00FA063A" w:rsidRDefault="00000000">
      <w:r>
        <w:rPr>
          <w:rFonts w:ascii="Times" w:hAnsi="Times" w:cs="Times"/>
        </w:rPr>
        <w:t xml:space="preserve">- **Marketing </w:t>
      </w:r>
      <w:proofErr w:type="gramStart"/>
      <w:r>
        <w:rPr>
          <w:rFonts w:ascii="Times" w:hAnsi="Times" w:cs="Times"/>
        </w:rPr>
        <w:t>tevékenység:*</w:t>
      </w:r>
      <w:proofErr w:type="gramEnd"/>
      <w:r>
        <w:rPr>
          <w:rFonts w:ascii="Times" w:hAnsi="Times" w:cs="Times"/>
        </w:rPr>
        <w:t>* A hozzájárulás visszavonásáig.</w:t>
      </w:r>
    </w:p>
    <w:p w14:paraId="41B50EB0" w14:textId="77777777" w:rsidR="00FA063A" w:rsidRDefault="00FA063A"/>
    <w:p w14:paraId="41B50EB1" w14:textId="77777777" w:rsidR="00FA063A" w:rsidRDefault="00000000">
      <w:r>
        <w:rPr>
          <w:rFonts w:ascii="Times" w:hAnsi="Times" w:cs="Times"/>
        </w:rPr>
        <w:t>#### 6. Adattovábbítás és adatfeldolgozók</w:t>
      </w:r>
    </w:p>
    <w:p w14:paraId="41B50EB2" w14:textId="77777777" w:rsidR="00FA063A" w:rsidRDefault="00000000">
      <w:r>
        <w:rPr>
          <w:rFonts w:ascii="Times" w:hAnsi="Times" w:cs="Times"/>
        </w:rPr>
        <w:t>Az Ön személyes adatait harmadik fél részére nem adjuk át, kivéve, ha ez szükséges a szerződés teljesítéséhez, vagy jogszabályi kötelezettség teljesítése érdekében. Az adatfeldolgozók által végzett adatkezelést kizárólag a Szolgáltató utasításai alapján, és a megfelelő adatvédelmi intézkedések mellett végezhetik.</w:t>
      </w:r>
    </w:p>
    <w:p w14:paraId="41B50EB3" w14:textId="77777777" w:rsidR="00FA063A" w:rsidRDefault="00FA063A"/>
    <w:p w14:paraId="41B50EB4" w14:textId="77777777" w:rsidR="00FA063A" w:rsidRDefault="00000000">
      <w:r>
        <w:rPr>
          <w:rFonts w:ascii="Times" w:hAnsi="Times" w:cs="Times"/>
        </w:rPr>
        <w:t>Az adatfeldolgozók az alábbiak lehetnek:</w:t>
      </w:r>
    </w:p>
    <w:p w14:paraId="41B50EB5" w14:textId="77777777" w:rsidR="00FA063A" w:rsidRDefault="00000000">
      <w:r>
        <w:rPr>
          <w:rFonts w:ascii="Times" w:hAnsi="Times" w:cs="Times"/>
        </w:rPr>
        <w:lastRenderedPageBreak/>
        <w:t>- **</w:t>
      </w:r>
      <w:proofErr w:type="gramStart"/>
      <w:r>
        <w:rPr>
          <w:rFonts w:ascii="Times" w:hAnsi="Times" w:cs="Times"/>
        </w:rPr>
        <w:t>Futárszolgálatok:*</w:t>
      </w:r>
      <w:proofErr w:type="gramEnd"/>
      <w:r>
        <w:rPr>
          <w:rFonts w:ascii="Times" w:hAnsi="Times" w:cs="Times"/>
        </w:rPr>
        <w:t>* A termékek kiszállításához szükséges adatok továbbítása.</w:t>
      </w:r>
    </w:p>
    <w:p w14:paraId="41B50EB6" w14:textId="77777777" w:rsidR="00FA063A" w:rsidRDefault="00000000">
      <w:r>
        <w:rPr>
          <w:rFonts w:ascii="Times" w:hAnsi="Times" w:cs="Times"/>
        </w:rPr>
        <w:t xml:space="preserve">- **Fizetési </w:t>
      </w:r>
      <w:proofErr w:type="gramStart"/>
      <w:r>
        <w:rPr>
          <w:rFonts w:ascii="Times" w:hAnsi="Times" w:cs="Times"/>
        </w:rPr>
        <w:t>szolgáltatók:*</w:t>
      </w:r>
      <w:proofErr w:type="gramEnd"/>
      <w:r>
        <w:rPr>
          <w:rFonts w:ascii="Times" w:hAnsi="Times" w:cs="Times"/>
        </w:rPr>
        <w:t>* Online fizetések lebonyolításához szükséges adatok továbbítása.</w:t>
      </w:r>
    </w:p>
    <w:p w14:paraId="41B50EB7" w14:textId="77777777" w:rsidR="00FA063A" w:rsidRDefault="00000000">
      <w:r>
        <w:rPr>
          <w:rFonts w:ascii="Times" w:hAnsi="Times" w:cs="Times"/>
        </w:rPr>
        <w:t xml:space="preserve">- **IT </w:t>
      </w:r>
      <w:proofErr w:type="gramStart"/>
      <w:r>
        <w:rPr>
          <w:rFonts w:ascii="Times" w:hAnsi="Times" w:cs="Times"/>
        </w:rPr>
        <w:t>szolgáltatók:*</w:t>
      </w:r>
      <w:proofErr w:type="gramEnd"/>
      <w:r>
        <w:rPr>
          <w:rFonts w:ascii="Times" w:hAnsi="Times" w:cs="Times"/>
        </w:rPr>
        <w:t>* Weboldal üzemeltetése és karbantartása.</w:t>
      </w:r>
    </w:p>
    <w:p w14:paraId="41B50EB8" w14:textId="77777777" w:rsidR="00FA063A" w:rsidRDefault="00FA063A"/>
    <w:p w14:paraId="41B50EB9" w14:textId="77777777" w:rsidR="00FA063A" w:rsidRDefault="00000000">
      <w:r>
        <w:rPr>
          <w:rFonts w:ascii="Times" w:hAnsi="Times" w:cs="Times"/>
        </w:rPr>
        <w:t>#### 7. Az érintettek jogai</w:t>
      </w:r>
    </w:p>
    <w:p w14:paraId="41B50EBA" w14:textId="77777777" w:rsidR="00FA063A" w:rsidRDefault="00000000">
      <w:r>
        <w:rPr>
          <w:rFonts w:ascii="Times" w:hAnsi="Times" w:cs="Times"/>
        </w:rPr>
        <w:t>Önnek az alábbi jogai vannak a személyes adatai kezelésével kapcsolatban:</w:t>
      </w:r>
    </w:p>
    <w:p w14:paraId="41B50EBB" w14:textId="77777777" w:rsidR="00FA063A" w:rsidRDefault="00000000">
      <w:r>
        <w:rPr>
          <w:rFonts w:ascii="Times" w:hAnsi="Times" w:cs="Times"/>
        </w:rPr>
        <w:t xml:space="preserve">- **Hozzáférési </w:t>
      </w:r>
      <w:proofErr w:type="gramStart"/>
      <w:r>
        <w:rPr>
          <w:rFonts w:ascii="Times" w:hAnsi="Times" w:cs="Times"/>
        </w:rPr>
        <w:t>jog:*</w:t>
      </w:r>
      <w:proofErr w:type="gramEnd"/>
      <w:r>
        <w:rPr>
          <w:rFonts w:ascii="Times" w:hAnsi="Times" w:cs="Times"/>
        </w:rPr>
        <w:t>* Jogosult tájékoztatást kérni arról, hogy milyen személyes adatokat kezelünk Önről.</w:t>
      </w:r>
    </w:p>
    <w:p w14:paraId="41B50EBC" w14:textId="77777777" w:rsidR="00FA063A" w:rsidRDefault="00000000">
      <w:r>
        <w:rPr>
          <w:rFonts w:ascii="Times" w:hAnsi="Times" w:cs="Times"/>
        </w:rPr>
        <w:t xml:space="preserve">- **Helyesbítés </w:t>
      </w:r>
      <w:proofErr w:type="gramStart"/>
      <w:r>
        <w:rPr>
          <w:rFonts w:ascii="Times" w:hAnsi="Times" w:cs="Times"/>
        </w:rPr>
        <w:t>joga:*</w:t>
      </w:r>
      <w:proofErr w:type="gramEnd"/>
      <w:r>
        <w:rPr>
          <w:rFonts w:ascii="Times" w:hAnsi="Times" w:cs="Times"/>
        </w:rPr>
        <w:t>* Jogosult kérni személyes adatainak helyesbítését, ha azok pontatlanok vagy hiányosak.</w:t>
      </w:r>
    </w:p>
    <w:p w14:paraId="41B50EBD" w14:textId="77777777" w:rsidR="00FA063A" w:rsidRDefault="00000000">
      <w:r>
        <w:rPr>
          <w:rFonts w:ascii="Times" w:hAnsi="Times" w:cs="Times"/>
        </w:rPr>
        <w:t xml:space="preserve">- **Törlés </w:t>
      </w:r>
      <w:proofErr w:type="gramStart"/>
      <w:r>
        <w:rPr>
          <w:rFonts w:ascii="Times" w:hAnsi="Times" w:cs="Times"/>
        </w:rPr>
        <w:t>joga:*</w:t>
      </w:r>
      <w:proofErr w:type="gramEnd"/>
      <w:r>
        <w:rPr>
          <w:rFonts w:ascii="Times" w:hAnsi="Times" w:cs="Times"/>
        </w:rPr>
        <w:t>* Jogosult kérni személyes adatainak törlését bizonyos feltételek mellett.</w:t>
      </w:r>
    </w:p>
    <w:p w14:paraId="41B50EBE" w14:textId="77777777" w:rsidR="00FA063A" w:rsidRDefault="00000000">
      <w:r>
        <w:rPr>
          <w:rFonts w:ascii="Times" w:hAnsi="Times" w:cs="Times"/>
        </w:rPr>
        <w:t xml:space="preserve">- **Adatkezelés korlátozásának </w:t>
      </w:r>
      <w:proofErr w:type="gramStart"/>
      <w:r>
        <w:rPr>
          <w:rFonts w:ascii="Times" w:hAnsi="Times" w:cs="Times"/>
        </w:rPr>
        <w:t>joga:*</w:t>
      </w:r>
      <w:proofErr w:type="gramEnd"/>
      <w:r>
        <w:rPr>
          <w:rFonts w:ascii="Times" w:hAnsi="Times" w:cs="Times"/>
        </w:rPr>
        <w:t>* Jogosult kérni az adatkezelés korlátozását bizonyos esetekben.</w:t>
      </w:r>
    </w:p>
    <w:p w14:paraId="41B50EBF" w14:textId="77777777" w:rsidR="00FA063A" w:rsidRDefault="00000000">
      <w:r>
        <w:rPr>
          <w:rFonts w:ascii="Times" w:hAnsi="Times" w:cs="Times"/>
        </w:rPr>
        <w:t xml:space="preserve">- **Adathordozhatóság </w:t>
      </w:r>
      <w:proofErr w:type="gramStart"/>
      <w:r>
        <w:rPr>
          <w:rFonts w:ascii="Times" w:hAnsi="Times" w:cs="Times"/>
        </w:rPr>
        <w:t>joga:*</w:t>
      </w:r>
      <w:proofErr w:type="gramEnd"/>
      <w:r>
        <w:rPr>
          <w:rFonts w:ascii="Times" w:hAnsi="Times" w:cs="Times"/>
        </w:rPr>
        <w:t>* Jogosult kérni, hogy az általunk kezelt személyes adatait átadjuk Önnek vagy egy másik adatkezelőnek.</w:t>
      </w:r>
    </w:p>
    <w:p w14:paraId="41B50EC0" w14:textId="77777777" w:rsidR="00FA063A" w:rsidRDefault="00000000">
      <w:r>
        <w:rPr>
          <w:rFonts w:ascii="Times" w:hAnsi="Times" w:cs="Times"/>
        </w:rPr>
        <w:t xml:space="preserve">- **Tiltakozás </w:t>
      </w:r>
      <w:proofErr w:type="gramStart"/>
      <w:r>
        <w:rPr>
          <w:rFonts w:ascii="Times" w:hAnsi="Times" w:cs="Times"/>
        </w:rPr>
        <w:t>joga:*</w:t>
      </w:r>
      <w:proofErr w:type="gramEnd"/>
      <w:r>
        <w:rPr>
          <w:rFonts w:ascii="Times" w:hAnsi="Times" w:cs="Times"/>
        </w:rPr>
        <w:t>* Jogosult tiltakozni a személyes adatainak kezelése ellen bizonyos esetekben, például marketing tevékenységek esetén.</w:t>
      </w:r>
    </w:p>
    <w:p w14:paraId="41B50EC1" w14:textId="77777777" w:rsidR="00FA063A" w:rsidRDefault="00FA063A"/>
    <w:p w14:paraId="41B50EC2" w14:textId="77777777" w:rsidR="00FA063A" w:rsidRDefault="00000000">
      <w:r>
        <w:rPr>
          <w:rFonts w:ascii="Times" w:hAnsi="Times" w:cs="Times"/>
        </w:rPr>
        <w:t>#### 8. Adatbiztonság</w:t>
      </w:r>
    </w:p>
    <w:p w14:paraId="41B50EC3" w14:textId="77777777" w:rsidR="00FA063A" w:rsidRDefault="00000000">
      <w:r>
        <w:rPr>
          <w:rFonts w:ascii="Times" w:hAnsi="Times" w:cs="Times"/>
        </w:rPr>
        <w:t>Az adatkezelő mindent megtesz annak érdekében, hogy az Ön személyes adatait a legnagyobb biztonságban tartsa. Megfelelő technikai és szervezési intézkedéseket alkalmazunk az adatok védelme érdekében, különösen a jogosulatlan hozzáférés, adatvesztés, megsemmisülés vagy károsodás megelőzése céljából.</w:t>
      </w:r>
    </w:p>
    <w:p w14:paraId="41B50EC4" w14:textId="77777777" w:rsidR="00FA063A" w:rsidRDefault="00FA063A"/>
    <w:p w14:paraId="41B50EC5" w14:textId="77777777" w:rsidR="00FA063A" w:rsidRDefault="00000000">
      <w:r>
        <w:rPr>
          <w:rFonts w:ascii="Times" w:hAnsi="Times" w:cs="Times"/>
        </w:rPr>
        <w:t xml:space="preserve">#### 9. </w:t>
      </w:r>
      <w:proofErr w:type="spellStart"/>
      <w:r>
        <w:rPr>
          <w:rFonts w:ascii="Times" w:hAnsi="Times" w:cs="Times"/>
        </w:rPr>
        <w:t>Cookie</w:t>
      </w:r>
      <w:proofErr w:type="spellEnd"/>
      <w:r>
        <w:rPr>
          <w:rFonts w:ascii="Times" w:hAnsi="Times" w:cs="Times"/>
        </w:rPr>
        <w:t>-k használata</w:t>
      </w:r>
    </w:p>
    <w:p w14:paraId="41B50EC6" w14:textId="77777777" w:rsidR="00FA063A" w:rsidRDefault="00000000">
      <w:r>
        <w:rPr>
          <w:rFonts w:ascii="Times" w:hAnsi="Times" w:cs="Times"/>
        </w:rPr>
        <w:t xml:space="preserve">A babymoonemlekdoboz.hu weboldal </w:t>
      </w:r>
      <w:proofErr w:type="spellStart"/>
      <w:r>
        <w:rPr>
          <w:rFonts w:ascii="Times" w:hAnsi="Times" w:cs="Times"/>
        </w:rPr>
        <w:t>cookie-kat</w:t>
      </w:r>
      <w:proofErr w:type="spellEnd"/>
      <w:r>
        <w:rPr>
          <w:rFonts w:ascii="Times" w:hAnsi="Times" w:cs="Times"/>
        </w:rPr>
        <w:t xml:space="preserve"> használ a felhasználói élmény javítása érdekében. A </w:t>
      </w:r>
      <w:proofErr w:type="spellStart"/>
      <w:r>
        <w:rPr>
          <w:rFonts w:ascii="Times" w:hAnsi="Times" w:cs="Times"/>
        </w:rPr>
        <w:t>cookie</w:t>
      </w:r>
      <w:proofErr w:type="spellEnd"/>
      <w:r>
        <w:rPr>
          <w:rFonts w:ascii="Times" w:hAnsi="Times" w:cs="Times"/>
        </w:rPr>
        <w:t xml:space="preserve">-k kis méretű adatfájlok, amelyek a böngészőjében kerülnek tárolásra. A </w:t>
      </w:r>
      <w:proofErr w:type="spellStart"/>
      <w:r>
        <w:rPr>
          <w:rFonts w:ascii="Times" w:hAnsi="Times" w:cs="Times"/>
        </w:rPr>
        <w:t>cookie-król</w:t>
      </w:r>
      <w:proofErr w:type="spellEnd"/>
      <w:r>
        <w:rPr>
          <w:rFonts w:ascii="Times" w:hAnsi="Times" w:cs="Times"/>
        </w:rPr>
        <w:t xml:space="preserve"> részletes tájékoztatást a weboldalon található **</w:t>
      </w:r>
      <w:proofErr w:type="spellStart"/>
      <w:r>
        <w:rPr>
          <w:rFonts w:ascii="Times" w:hAnsi="Times" w:cs="Times"/>
        </w:rPr>
        <w:t>Cookie</w:t>
      </w:r>
      <w:proofErr w:type="spellEnd"/>
      <w:r>
        <w:rPr>
          <w:rFonts w:ascii="Times" w:hAnsi="Times" w:cs="Times"/>
        </w:rPr>
        <w:t xml:space="preserve"> Szabályzatban** olvashat.</w:t>
      </w:r>
    </w:p>
    <w:p w14:paraId="41B50EC7" w14:textId="77777777" w:rsidR="00FA063A" w:rsidRDefault="00FA063A"/>
    <w:p w14:paraId="41B50EC8" w14:textId="77777777" w:rsidR="00FA063A" w:rsidRDefault="00000000">
      <w:r>
        <w:rPr>
          <w:rFonts w:ascii="Times" w:hAnsi="Times" w:cs="Times"/>
        </w:rPr>
        <w:t>#### 10. Jogorvoslat</w:t>
      </w:r>
    </w:p>
    <w:p w14:paraId="41B50EC9" w14:textId="77777777" w:rsidR="00FA063A" w:rsidRDefault="00000000">
      <w:r>
        <w:rPr>
          <w:rFonts w:ascii="Times" w:hAnsi="Times" w:cs="Times"/>
        </w:rPr>
        <w:lastRenderedPageBreak/>
        <w:t>Ha úgy érzi, hogy a személyes adataival kapcsolatban jogsérelem érte, kérjük, vegye fel a kapcsolatot velünk a fenti elérhetőségeken. Ön továbbá jogosult panaszt benyújtani a Nemzeti Adatvédelmi és Információszabadság Hatósághoz (NAIH).</w:t>
      </w:r>
    </w:p>
    <w:p w14:paraId="41B50ECA" w14:textId="77777777" w:rsidR="00FA063A" w:rsidRDefault="00FA063A"/>
    <w:p w14:paraId="41B50ECB" w14:textId="77777777" w:rsidR="00FA063A" w:rsidRDefault="00000000">
      <w:r>
        <w:rPr>
          <w:rFonts w:ascii="Times" w:hAnsi="Times" w:cs="Times"/>
        </w:rPr>
        <w:t>#### 11. Záró rendelkezések</w:t>
      </w:r>
    </w:p>
    <w:p w14:paraId="41B50ECC" w14:textId="77777777" w:rsidR="00FA063A" w:rsidRDefault="00000000">
      <w:r>
        <w:rPr>
          <w:rFonts w:ascii="Times" w:hAnsi="Times" w:cs="Times"/>
        </w:rPr>
        <w:t xml:space="preserve">Jelen adatvédelmi tájékoztatót a </w:t>
      </w:r>
      <w:proofErr w:type="spellStart"/>
      <w:r>
        <w:rPr>
          <w:rFonts w:ascii="Times" w:hAnsi="Times" w:cs="Times"/>
        </w:rPr>
        <w:t>Babymoon</w:t>
      </w:r>
      <w:proofErr w:type="spellEnd"/>
      <w:r>
        <w:rPr>
          <w:rFonts w:ascii="Times" w:hAnsi="Times" w:cs="Times"/>
        </w:rPr>
        <w:t xml:space="preserve"> The </w:t>
      </w:r>
      <w:proofErr w:type="spellStart"/>
      <w:r>
        <w:rPr>
          <w:rFonts w:ascii="Times" w:hAnsi="Times" w:cs="Times"/>
        </w:rPr>
        <w:t>Box</w:t>
      </w:r>
      <w:proofErr w:type="spellEnd"/>
      <w:r>
        <w:rPr>
          <w:rFonts w:ascii="Times" w:hAnsi="Times" w:cs="Times"/>
        </w:rPr>
        <w:t xml:space="preserve"> Kft. bármikor jogosult módosítani. A módosított tájékoztató a weboldalon történő közzététel napján lép hatályba.</w:t>
      </w:r>
    </w:p>
    <w:p w14:paraId="41B50ECD" w14:textId="77777777" w:rsidR="00FA063A" w:rsidRDefault="00FA063A"/>
    <w:p w14:paraId="41B50ECE" w14:textId="77777777" w:rsidR="00FA063A" w:rsidRDefault="00000000">
      <w:r>
        <w:rPr>
          <w:rFonts w:ascii="Times" w:hAnsi="Times" w:cs="Times"/>
        </w:rPr>
        <w:t>---</w:t>
      </w:r>
    </w:p>
    <w:p w14:paraId="41B50ECF" w14:textId="77777777" w:rsidR="00FA063A" w:rsidRDefault="00FA063A"/>
    <w:p w14:paraId="41B50ED0" w14:textId="77777777" w:rsidR="00FA063A" w:rsidRDefault="00000000">
      <w:r>
        <w:rPr>
          <w:rFonts w:ascii="Times" w:hAnsi="Times" w:cs="Times"/>
        </w:rPr>
        <w:t xml:space="preserve">**Köszönjük, hogy bizalmat szavazott nekünk, és használja a babymoonemlekdoboz.hu </w:t>
      </w:r>
      <w:proofErr w:type="gramStart"/>
      <w:r>
        <w:rPr>
          <w:rFonts w:ascii="Times" w:hAnsi="Times" w:cs="Times"/>
        </w:rPr>
        <w:t>weboldalt!*</w:t>
      </w:r>
      <w:proofErr w:type="gramEnd"/>
      <w:r>
        <w:rPr>
          <w:rFonts w:ascii="Times" w:hAnsi="Times" w:cs="Times"/>
        </w:rPr>
        <w:t>*</w:t>
      </w:r>
    </w:p>
    <w:sectPr w:rsidR="00FA063A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63A"/>
    <w:rsid w:val="00542A74"/>
    <w:rsid w:val="00AE38FF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0E85"/>
  <w15:docId w15:val="{8321BA81-74CA-4D75-84B5-A41DD6DF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CocoaOOXMLWriter/2487.7</generator>
</meta>
</file>

<file path=customXml/itemProps1.xml><?xml version="1.0" encoding="utf-8"?>
<ds:datastoreItem xmlns:ds="http://schemas.openxmlformats.org/officeDocument/2006/customXml" ds:itemID="{0BA03C27-9685-41C2-9F15-7ED28A1D909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4701</Characters>
  <Application>Microsoft Office Word</Application>
  <DocSecurity>0</DocSecurity>
  <Lines>39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Király Eszter</dc:creator>
  <cp:lastModifiedBy>Király Eszter</cp:lastModifiedBy>
  <cp:revision>2</cp:revision>
  <dcterms:created xsi:type="dcterms:W3CDTF">2024-08-16T10:33:00Z</dcterms:created>
  <dcterms:modified xsi:type="dcterms:W3CDTF">2024-08-16T10:34:00Z</dcterms:modified>
</cp:coreProperties>
</file>